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FC4" w14:textId="5CF3A683" w:rsidR="009E3121" w:rsidRDefault="009E3121" w:rsidP="000616D1">
      <w:pPr>
        <w:spacing w:before="120" w:after="120" w:line="240" w:lineRule="auto"/>
        <w:rPr>
          <w:b/>
          <w:bCs/>
        </w:rPr>
      </w:pPr>
      <w:r>
        <w:rPr>
          <w:b/>
          <w:bCs/>
        </w:rPr>
        <w:t>[Tentative] Sunday, May 19, 2024 – Golf?</w:t>
      </w:r>
    </w:p>
    <w:p w14:paraId="55D49F69" w14:textId="3449743C" w:rsidR="00BC4234" w:rsidRPr="005F0252" w:rsidRDefault="00BC4234" w:rsidP="000616D1">
      <w:pPr>
        <w:spacing w:before="120" w:after="120" w:line="240" w:lineRule="auto"/>
        <w:rPr>
          <w:b/>
          <w:bCs/>
        </w:rPr>
      </w:pPr>
      <w:r w:rsidRPr="005F0252">
        <w:rPr>
          <w:b/>
          <w:bCs/>
        </w:rPr>
        <w:t xml:space="preserve">Monday, </w:t>
      </w:r>
      <w:r w:rsidR="009E3121">
        <w:rPr>
          <w:b/>
          <w:bCs/>
        </w:rPr>
        <w:t>May 20</w:t>
      </w:r>
      <w:r w:rsidR="005F0252" w:rsidRPr="005F0252">
        <w:rPr>
          <w:b/>
          <w:bCs/>
        </w:rPr>
        <w:t>, 2024</w:t>
      </w:r>
    </w:p>
    <w:p w14:paraId="69E980F7" w14:textId="64821D0C" w:rsidR="00BC4234" w:rsidRDefault="00BC4234" w:rsidP="00BC4234">
      <w:pPr>
        <w:pStyle w:val="ListParagraph"/>
        <w:numPr>
          <w:ilvl w:val="0"/>
          <w:numId w:val="1"/>
        </w:numPr>
      </w:pPr>
      <w:r>
        <w:t>11am – 5pm</w:t>
      </w:r>
      <w:r>
        <w:tab/>
      </w:r>
      <w:r>
        <w:tab/>
        <w:t>Registration</w:t>
      </w:r>
    </w:p>
    <w:p w14:paraId="31BB5680" w14:textId="6EA143CD" w:rsidR="00BC4234" w:rsidRDefault="00BC4234" w:rsidP="00BC4234">
      <w:pPr>
        <w:pStyle w:val="ListParagraph"/>
        <w:numPr>
          <w:ilvl w:val="0"/>
          <w:numId w:val="1"/>
        </w:numPr>
      </w:pPr>
      <w:r>
        <w:t>11am – 5pm</w:t>
      </w:r>
      <w:r>
        <w:tab/>
      </w:r>
      <w:r>
        <w:tab/>
        <w:t>Vendor Set-Up</w:t>
      </w:r>
    </w:p>
    <w:p w14:paraId="6C35638E" w14:textId="3DDC50A6" w:rsidR="00BC4234" w:rsidRDefault="00BC4234" w:rsidP="00BC4234">
      <w:pPr>
        <w:pStyle w:val="ListParagraph"/>
        <w:numPr>
          <w:ilvl w:val="0"/>
          <w:numId w:val="1"/>
        </w:numPr>
      </w:pPr>
      <w:r>
        <w:t>Noon – 1pm</w:t>
      </w:r>
      <w:r>
        <w:tab/>
      </w:r>
      <w:r>
        <w:tab/>
        <w:t>WLTA Agents Meeting</w:t>
      </w:r>
    </w:p>
    <w:p w14:paraId="71981704" w14:textId="31751760" w:rsidR="006F1933" w:rsidRDefault="006F1933" w:rsidP="00BC4234">
      <w:pPr>
        <w:pStyle w:val="ListParagraph"/>
        <w:numPr>
          <w:ilvl w:val="0"/>
          <w:numId w:val="1"/>
        </w:numPr>
      </w:pPr>
      <w:r>
        <w:t>Noon – 1pm</w:t>
      </w:r>
      <w:r w:rsidRPr="006F1933">
        <w:t xml:space="preserve"> </w:t>
      </w:r>
      <w:r>
        <w:tab/>
      </w:r>
      <w:r>
        <w:tab/>
        <w:t>WLTA Underwriter Meeting</w:t>
      </w:r>
    </w:p>
    <w:p w14:paraId="3C47515F" w14:textId="54517193" w:rsidR="00BC4234" w:rsidRDefault="00BC4234" w:rsidP="00BC4234">
      <w:pPr>
        <w:pStyle w:val="ListParagraph"/>
        <w:numPr>
          <w:ilvl w:val="0"/>
          <w:numId w:val="1"/>
        </w:numPr>
      </w:pPr>
      <w:r>
        <w:t xml:space="preserve">1pm – 4pm </w:t>
      </w:r>
      <w:r>
        <w:tab/>
      </w:r>
      <w:r>
        <w:tab/>
        <w:t>WLTA State Meeting</w:t>
      </w:r>
      <w:r w:rsidR="0068529D">
        <w:t xml:space="preserve"> [</w:t>
      </w:r>
      <w:r w:rsidR="0068529D" w:rsidRPr="0068529D">
        <w:rPr>
          <w:highlight w:val="yellow"/>
        </w:rPr>
        <w:t>refreshments sponsored by..?</w:t>
      </w:r>
      <w:r w:rsidR="0068529D">
        <w:t>]</w:t>
      </w:r>
    </w:p>
    <w:p w14:paraId="7E923516" w14:textId="4239073A" w:rsidR="00BC4234" w:rsidRDefault="00BC4234" w:rsidP="00BC4234">
      <w:pPr>
        <w:pStyle w:val="ListParagraph"/>
        <w:numPr>
          <w:ilvl w:val="0"/>
          <w:numId w:val="1"/>
        </w:numPr>
      </w:pPr>
      <w:r>
        <w:t xml:space="preserve">3pm – 4pm </w:t>
      </w:r>
      <w:r>
        <w:tab/>
      </w:r>
      <w:r>
        <w:tab/>
        <w:t>ILTA State Meeting</w:t>
      </w:r>
    </w:p>
    <w:p w14:paraId="6F4A4250" w14:textId="2FC1179C" w:rsidR="00BC4234" w:rsidRDefault="00BC4234" w:rsidP="00BC4234">
      <w:pPr>
        <w:pStyle w:val="ListParagraph"/>
        <w:numPr>
          <w:ilvl w:val="0"/>
          <w:numId w:val="1"/>
        </w:numPr>
      </w:pPr>
      <w:r>
        <w:t xml:space="preserve">4pm – </w:t>
      </w:r>
      <w:r w:rsidR="000616D1">
        <w:t>6</w:t>
      </w:r>
      <w:r>
        <w:t xml:space="preserve">:30pm </w:t>
      </w:r>
      <w:r>
        <w:tab/>
      </w:r>
      <w:r>
        <w:tab/>
      </w:r>
      <w:r w:rsidR="000616D1">
        <w:t>Welcome Reception</w:t>
      </w:r>
      <w:r w:rsidR="00CE1F5A">
        <w:t xml:space="preserve"> </w:t>
      </w:r>
      <w:r w:rsidR="00EE345F">
        <w:t xml:space="preserve">with Vendors </w:t>
      </w:r>
      <w:r w:rsidR="00046B36">
        <w:t>[</w:t>
      </w:r>
      <w:r w:rsidR="00CE1F5A" w:rsidRPr="00CE1F5A">
        <w:rPr>
          <w:highlight w:val="yellow"/>
        </w:rPr>
        <w:t>sponsored by…</w:t>
      </w:r>
      <w:r w:rsidR="00046B36">
        <w:t>?]</w:t>
      </w:r>
    </w:p>
    <w:p w14:paraId="17599A8C" w14:textId="0F08B439" w:rsidR="000616D1" w:rsidRPr="009B2C23" w:rsidRDefault="00BC4234" w:rsidP="009B2C23">
      <w:pPr>
        <w:pStyle w:val="ListParagraph"/>
        <w:numPr>
          <w:ilvl w:val="0"/>
          <w:numId w:val="1"/>
        </w:numPr>
      </w:pPr>
      <w:r>
        <w:t xml:space="preserve">6:30pm – 10pm </w:t>
      </w:r>
      <w:r>
        <w:tab/>
      </w:r>
      <w:r w:rsidR="009B2C23" w:rsidRPr="00871A1A">
        <w:rPr>
          <w:highlight w:val="yellow"/>
        </w:rPr>
        <w:t>? Dinner on your own?</w:t>
      </w:r>
    </w:p>
    <w:p w14:paraId="560ACE27" w14:textId="431853F4" w:rsidR="00BC4234" w:rsidRPr="000616D1" w:rsidRDefault="00BC4234" w:rsidP="000616D1">
      <w:pPr>
        <w:spacing w:before="120" w:after="120"/>
        <w:rPr>
          <w:b/>
          <w:bCs/>
        </w:rPr>
      </w:pPr>
      <w:r w:rsidRPr="000616D1">
        <w:rPr>
          <w:b/>
          <w:bCs/>
        </w:rPr>
        <w:t xml:space="preserve">Tuesday, </w:t>
      </w:r>
      <w:r w:rsidR="009E3121" w:rsidRPr="000616D1">
        <w:rPr>
          <w:b/>
          <w:bCs/>
        </w:rPr>
        <w:t>May</w:t>
      </w:r>
      <w:r w:rsidR="005F0252" w:rsidRPr="000616D1">
        <w:rPr>
          <w:b/>
          <w:bCs/>
        </w:rPr>
        <w:t xml:space="preserve"> </w:t>
      </w:r>
      <w:r w:rsidR="009E3121" w:rsidRPr="000616D1">
        <w:rPr>
          <w:b/>
          <w:bCs/>
        </w:rPr>
        <w:t>21</w:t>
      </w:r>
      <w:r w:rsidR="005F0252" w:rsidRPr="000616D1">
        <w:rPr>
          <w:b/>
          <w:bCs/>
        </w:rPr>
        <w:t>, 2024</w:t>
      </w:r>
    </w:p>
    <w:p w14:paraId="0D4DA8A1" w14:textId="2858670F" w:rsidR="005F0252" w:rsidRDefault="005F0252" w:rsidP="005F0252">
      <w:pPr>
        <w:pStyle w:val="ListParagraph"/>
        <w:numPr>
          <w:ilvl w:val="0"/>
          <w:numId w:val="2"/>
        </w:numPr>
      </w:pPr>
      <w:r>
        <w:t xml:space="preserve">7am – 8am </w:t>
      </w:r>
      <w:r>
        <w:tab/>
      </w:r>
      <w:r>
        <w:tab/>
        <w:t>Breakfast Buffet</w:t>
      </w:r>
      <w:r w:rsidR="00CE1F5A">
        <w:t xml:space="preserve"> </w:t>
      </w:r>
      <w:r w:rsidR="00367770">
        <w:t>[</w:t>
      </w:r>
      <w:r w:rsidR="00CE1F5A" w:rsidRPr="00CE1F5A">
        <w:rPr>
          <w:highlight w:val="yellow"/>
        </w:rPr>
        <w:t>sponsored by…</w:t>
      </w:r>
      <w:r w:rsidR="00367770">
        <w:t>]</w:t>
      </w:r>
    </w:p>
    <w:p w14:paraId="4F346B6B" w14:textId="4BD12A42" w:rsidR="005F0252" w:rsidRDefault="005F0252" w:rsidP="005F0252">
      <w:pPr>
        <w:pStyle w:val="ListParagraph"/>
        <w:numPr>
          <w:ilvl w:val="0"/>
          <w:numId w:val="2"/>
        </w:numPr>
      </w:pPr>
      <w:r>
        <w:t>8am – 8:30am</w:t>
      </w:r>
      <w:r>
        <w:tab/>
      </w:r>
      <w:r>
        <w:tab/>
        <w:t xml:space="preserve">Welcome by </w:t>
      </w:r>
      <w:r w:rsidR="00C71E4F">
        <w:t>Craig Trummel</w:t>
      </w:r>
      <w:r>
        <w:t xml:space="preserve"> &amp; Introduction of Vendors, Sponsors &amp; Speakers</w:t>
      </w:r>
    </w:p>
    <w:p w14:paraId="325CF1C6" w14:textId="55F557D9" w:rsidR="005F0252" w:rsidRDefault="005F0252" w:rsidP="005F0252">
      <w:pPr>
        <w:pStyle w:val="ListParagraph"/>
        <w:numPr>
          <w:ilvl w:val="0"/>
          <w:numId w:val="2"/>
        </w:numPr>
      </w:pPr>
      <w:r>
        <w:t>8:30am – 9:30am</w:t>
      </w:r>
      <w:r>
        <w:tab/>
      </w:r>
      <w:r w:rsidR="009E3121">
        <w:t xml:space="preserve">Richard Welshons, ALTA </w:t>
      </w:r>
      <w:r w:rsidR="007404C1">
        <w:t>President-Elect</w:t>
      </w:r>
    </w:p>
    <w:p w14:paraId="5E6306B3" w14:textId="1DB6D18C" w:rsidR="005F0252" w:rsidRDefault="005F0252" w:rsidP="005F0252">
      <w:pPr>
        <w:pStyle w:val="ListParagraph"/>
        <w:numPr>
          <w:ilvl w:val="0"/>
          <w:numId w:val="2"/>
        </w:numPr>
      </w:pPr>
      <w:r>
        <w:t>9:30am – 10:30am</w:t>
      </w:r>
      <w:r>
        <w:tab/>
      </w:r>
      <w:r w:rsidR="00805B9B">
        <w:t>Michael Holden – Seller Impersonation Fraud</w:t>
      </w:r>
    </w:p>
    <w:p w14:paraId="6590591F" w14:textId="43A0E6FC" w:rsidR="005F0252" w:rsidRDefault="005F0252" w:rsidP="005F0252">
      <w:pPr>
        <w:pStyle w:val="ListParagraph"/>
        <w:numPr>
          <w:ilvl w:val="0"/>
          <w:numId w:val="2"/>
        </w:numPr>
      </w:pPr>
      <w:r>
        <w:t>10:30am – 11am</w:t>
      </w:r>
      <w:r>
        <w:tab/>
        <w:t>BREAK</w:t>
      </w:r>
      <w:r w:rsidR="00AE45AC" w:rsidRPr="00AE45AC">
        <w:t xml:space="preserve"> </w:t>
      </w:r>
      <w:r w:rsidR="00AE45AC">
        <w:t xml:space="preserve">with Vendors </w:t>
      </w:r>
      <w:r w:rsidR="00367770">
        <w:t>[</w:t>
      </w:r>
      <w:r w:rsidR="00AE45AC" w:rsidRPr="00CE1F5A">
        <w:rPr>
          <w:highlight w:val="yellow"/>
        </w:rPr>
        <w:t>sponsored by…</w:t>
      </w:r>
      <w:r w:rsidR="00367770">
        <w:t>]</w:t>
      </w:r>
    </w:p>
    <w:p w14:paraId="1ECC4139" w14:textId="30195EEA" w:rsidR="005F0252" w:rsidRPr="00951B8F" w:rsidRDefault="005F0252" w:rsidP="005F0252">
      <w:pPr>
        <w:pStyle w:val="ListParagraph"/>
        <w:numPr>
          <w:ilvl w:val="0"/>
          <w:numId w:val="2"/>
        </w:numPr>
      </w:pPr>
      <w:r w:rsidRPr="00951B8F">
        <w:t>11am – Noon</w:t>
      </w:r>
      <w:r w:rsidRPr="00951B8F">
        <w:tab/>
      </w:r>
      <w:r w:rsidRPr="00951B8F">
        <w:tab/>
      </w:r>
      <w:r w:rsidR="00805B9B" w:rsidRPr="007659F1">
        <w:t xml:space="preserve">Panel Discussion </w:t>
      </w:r>
      <w:r w:rsidR="009829F5" w:rsidRPr="007659F1">
        <w:t xml:space="preserve">– </w:t>
      </w:r>
      <w:r w:rsidR="007659F1" w:rsidRPr="007659F1">
        <w:t>Co</w:t>
      </w:r>
      <w:r w:rsidR="007659F1">
        <w:t>mpany Culture &amp; Employee Retention [</w:t>
      </w:r>
      <w:r w:rsidR="007659F1" w:rsidRPr="007659F1">
        <w:rPr>
          <w:highlight w:val="yellow"/>
        </w:rPr>
        <w:t>4/5 – who?</w:t>
      </w:r>
      <w:r w:rsidR="007659F1">
        <w:t>]</w:t>
      </w:r>
    </w:p>
    <w:p w14:paraId="3E2A861B" w14:textId="4B81ECD2" w:rsidR="005F0252" w:rsidRDefault="005F0252" w:rsidP="005F0252">
      <w:pPr>
        <w:pStyle w:val="ListParagraph"/>
        <w:numPr>
          <w:ilvl w:val="0"/>
          <w:numId w:val="2"/>
        </w:numPr>
      </w:pPr>
      <w:r>
        <w:t xml:space="preserve">Noon – 1pm </w:t>
      </w:r>
      <w:r>
        <w:tab/>
      </w:r>
      <w:r>
        <w:tab/>
        <w:t>Lunch Buffett</w:t>
      </w:r>
      <w:r w:rsidR="00CE1F5A">
        <w:t xml:space="preserve"> </w:t>
      </w:r>
      <w:r w:rsidR="007659F1">
        <w:t>[</w:t>
      </w:r>
      <w:r w:rsidR="00CE1F5A" w:rsidRPr="00CE1F5A">
        <w:rPr>
          <w:highlight w:val="yellow"/>
        </w:rPr>
        <w:t>sponsored by…</w:t>
      </w:r>
      <w:r w:rsidR="007659F1">
        <w:t>]</w:t>
      </w:r>
    </w:p>
    <w:p w14:paraId="00EA2535" w14:textId="14E807EC" w:rsidR="005F0252" w:rsidRDefault="005F0252" w:rsidP="005F0252">
      <w:pPr>
        <w:pStyle w:val="ListParagraph"/>
        <w:numPr>
          <w:ilvl w:val="0"/>
          <w:numId w:val="2"/>
        </w:numPr>
      </w:pPr>
      <w:r>
        <w:t>1pm – 2pm</w:t>
      </w:r>
      <w:r>
        <w:tab/>
      </w:r>
      <w:r>
        <w:tab/>
      </w:r>
      <w:r w:rsidR="00805B9B">
        <w:t>Cybersecurity – Paul Hofmann</w:t>
      </w:r>
      <w:r w:rsidR="00CE1F5A">
        <w:t xml:space="preserve"> [</w:t>
      </w:r>
      <w:r w:rsidR="00CE1F5A" w:rsidRPr="00CE1F5A">
        <w:rPr>
          <w:highlight w:val="yellow"/>
        </w:rPr>
        <w:t>or ?</w:t>
      </w:r>
      <w:r w:rsidR="00CE1F5A">
        <w:t>]</w:t>
      </w:r>
    </w:p>
    <w:p w14:paraId="4DB8EF9A" w14:textId="7D280DBA" w:rsidR="005F0252" w:rsidRPr="00951B8F" w:rsidRDefault="005F0252" w:rsidP="005F0252">
      <w:pPr>
        <w:pStyle w:val="ListParagraph"/>
        <w:numPr>
          <w:ilvl w:val="0"/>
          <w:numId w:val="2"/>
        </w:numPr>
      </w:pPr>
      <w:r w:rsidRPr="00951B8F">
        <w:t xml:space="preserve">2pm – 3pm </w:t>
      </w:r>
      <w:r w:rsidRPr="00951B8F">
        <w:tab/>
      </w:r>
      <w:r w:rsidRPr="00951B8F">
        <w:tab/>
      </w:r>
      <w:r w:rsidRPr="00951B8F">
        <w:rPr>
          <w:highlight w:val="yellow"/>
        </w:rPr>
        <w:t>Speaker</w:t>
      </w:r>
      <w:r w:rsidR="00136003" w:rsidRPr="00951B8F">
        <w:rPr>
          <w:highlight w:val="yellow"/>
        </w:rPr>
        <w:t xml:space="preserve"> – Economist?</w:t>
      </w:r>
    </w:p>
    <w:p w14:paraId="3FB319D8" w14:textId="15869DEE" w:rsidR="005F0252" w:rsidRDefault="005F0252" w:rsidP="005F0252">
      <w:pPr>
        <w:pStyle w:val="ListParagraph"/>
        <w:numPr>
          <w:ilvl w:val="0"/>
          <w:numId w:val="2"/>
        </w:numPr>
      </w:pPr>
      <w:r>
        <w:t>3pm – 3:30pm</w:t>
      </w:r>
      <w:r>
        <w:tab/>
      </w:r>
      <w:r>
        <w:tab/>
        <w:t>BREAK</w:t>
      </w:r>
      <w:r w:rsidR="00CE1F5A">
        <w:t xml:space="preserve"> with Vendors</w:t>
      </w:r>
      <w:r w:rsidR="00CE1F5A">
        <w:t xml:space="preserve"> </w:t>
      </w:r>
      <w:r w:rsidR="00367770">
        <w:t>[</w:t>
      </w:r>
      <w:r w:rsidR="00CE1F5A" w:rsidRPr="00CE1F5A">
        <w:rPr>
          <w:highlight w:val="yellow"/>
        </w:rPr>
        <w:t>sponsored by…</w:t>
      </w:r>
      <w:r w:rsidR="00367770">
        <w:t>]</w:t>
      </w:r>
    </w:p>
    <w:p w14:paraId="6AF512D9" w14:textId="548FF7BA" w:rsidR="005F0252" w:rsidRDefault="005F0252" w:rsidP="00CE1F5A">
      <w:pPr>
        <w:pStyle w:val="ListParagraph"/>
        <w:numPr>
          <w:ilvl w:val="0"/>
          <w:numId w:val="2"/>
        </w:numPr>
      </w:pPr>
      <w:r>
        <w:t>3:30pm – 4:30pm</w:t>
      </w:r>
      <w:r w:rsidR="00CE1F5A">
        <w:tab/>
      </w:r>
      <w:r w:rsidRPr="00CE1F5A">
        <w:t>Panel Discussion</w:t>
      </w:r>
      <w:r w:rsidR="00CE1F5A" w:rsidRPr="00CE1F5A">
        <w:t xml:space="preserve"> </w:t>
      </w:r>
      <w:r w:rsidR="00CE1F5A" w:rsidRPr="00CE1F5A">
        <w:t>– Agent/U</w:t>
      </w:r>
      <w:r w:rsidR="00CE1F5A">
        <w:t>nderwriter</w:t>
      </w:r>
      <w:r w:rsidR="00EA60F2">
        <w:t xml:space="preserve"> </w:t>
      </w:r>
      <w:r w:rsidR="00EA60F2">
        <w:t>(</w:t>
      </w:r>
      <w:r w:rsidR="00EA60F2" w:rsidRPr="00EA60F2">
        <w:rPr>
          <w:highlight w:val="yellow"/>
        </w:rPr>
        <w:t>2/3</w:t>
      </w:r>
      <w:r w:rsidR="00EA60F2">
        <w:t xml:space="preserve"> </w:t>
      </w:r>
      <w:r w:rsidR="00EA60F2" w:rsidRPr="00EA60F2">
        <w:rPr>
          <w:highlight w:val="yellow"/>
        </w:rPr>
        <w:t>each</w:t>
      </w:r>
      <w:r w:rsidR="00EA60F2">
        <w:t>)</w:t>
      </w:r>
      <w:r w:rsidR="00CE1F5A">
        <w:t xml:space="preserve"> </w:t>
      </w:r>
      <w:r w:rsidR="006B0F90">
        <w:t xml:space="preserve">Creative </w:t>
      </w:r>
      <w:r w:rsidR="00CE1F5A">
        <w:t>Transaction Issues</w:t>
      </w:r>
    </w:p>
    <w:p w14:paraId="6870063E" w14:textId="58E96159" w:rsidR="005F0252" w:rsidRDefault="005F0252" w:rsidP="005F0252">
      <w:pPr>
        <w:pStyle w:val="ListParagraph"/>
        <w:numPr>
          <w:ilvl w:val="0"/>
          <w:numId w:val="2"/>
        </w:numPr>
      </w:pPr>
      <w:r>
        <w:t>4:30pm – 6:30pm</w:t>
      </w:r>
      <w:r>
        <w:tab/>
        <w:t>FREE TIME</w:t>
      </w:r>
    </w:p>
    <w:p w14:paraId="0C488BE5" w14:textId="7A331290" w:rsidR="005F0252" w:rsidRDefault="005F0252" w:rsidP="005F0252">
      <w:pPr>
        <w:pStyle w:val="ListParagraph"/>
        <w:numPr>
          <w:ilvl w:val="0"/>
          <w:numId w:val="2"/>
        </w:numPr>
      </w:pPr>
      <w:r>
        <w:t>6:30pm – 7:30pm</w:t>
      </w:r>
      <w:r>
        <w:tab/>
        <w:t>Reception</w:t>
      </w:r>
      <w:r w:rsidR="00A7145E">
        <w:t xml:space="preserve"> </w:t>
      </w:r>
      <w:r w:rsidR="00367770">
        <w:t>[</w:t>
      </w:r>
      <w:r w:rsidR="00A7145E" w:rsidRPr="00CE1F5A">
        <w:rPr>
          <w:highlight w:val="yellow"/>
        </w:rPr>
        <w:t>sponsored by…</w:t>
      </w:r>
      <w:r w:rsidR="00367770">
        <w:t>]</w:t>
      </w:r>
    </w:p>
    <w:p w14:paraId="069F2444" w14:textId="7D754D13" w:rsidR="005F0252" w:rsidRDefault="005F0252" w:rsidP="005F0252">
      <w:pPr>
        <w:pStyle w:val="ListParagraph"/>
        <w:numPr>
          <w:ilvl w:val="0"/>
          <w:numId w:val="2"/>
        </w:numPr>
      </w:pPr>
      <w:r>
        <w:t>6:30pm – 9pm</w:t>
      </w:r>
      <w:r>
        <w:tab/>
      </w:r>
      <w:r>
        <w:tab/>
        <w:t>Silent Auction</w:t>
      </w:r>
      <w:r w:rsidR="007A0DC5" w:rsidRPr="007A0DC5">
        <w:t xml:space="preserve"> </w:t>
      </w:r>
      <w:r w:rsidR="007A0DC5">
        <w:t xml:space="preserve">&amp; </w:t>
      </w:r>
      <w:r w:rsidR="007A0DC5">
        <w:t>PAC Raffle</w:t>
      </w:r>
      <w:r w:rsidR="00114F96" w:rsidRPr="00114F96">
        <w:rPr>
          <w:highlight w:val="yellow"/>
        </w:rPr>
        <w:t>[s]</w:t>
      </w:r>
    </w:p>
    <w:p w14:paraId="1E525DE8" w14:textId="46C18531" w:rsidR="005F0252" w:rsidRDefault="005F0252" w:rsidP="005F0252">
      <w:pPr>
        <w:pStyle w:val="ListParagraph"/>
        <w:numPr>
          <w:ilvl w:val="0"/>
          <w:numId w:val="2"/>
        </w:numPr>
      </w:pPr>
      <w:r>
        <w:t>7:30pm – 11pm</w:t>
      </w:r>
      <w:r>
        <w:tab/>
      </w:r>
      <w:r>
        <w:tab/>
        <w:t>Dinner</w:t>
      </w:r>
      <w:r w:rsidR="00A7145E">
        <w:t xml:space="preserve"> </w:t>
      </w:r>
      <w:r w:rsidR="00367770">
        <w:t>[</w:t>
      </w:r>
      <w:r w:rsidR="00951B8F" w:rsidRPr="00951B8F">
        <w:rPr>
          <w:highlight w:val="yellow"/>
        </w:rPr>
        <w:t xml:space="preserve">dinner/wine/open bar </w:t>
      </w:r>
      <w:r w:rsidR="00A7145E" w:rsidRPr="00951B8F">
        <w:rPr>
          <w:highlight w:val="yellow"/>
        </w:rPr>
        <w:t>sp</w:t>
      </w:r>
      <w:r w:rsidR="00A7145E" w:rsidRPr="00CE1F5A">
        <w:rPr>
          <w:highlight w:val="yellow"/>
        </w:rPr>
        <w:t>onsored by…</w:t>
      </w:r>
      <w:r w:rsidR="00951B8F">
        <w:t>]</w:t>
      </w:r>
    </w:p>
    <w:p w14:paraId="6850C894" w14:textId="2E84768A" w:rsidR="005F0252" w:rsidRDefault="005F0252" w:rsidP="005F0252">
      <w:pPr>
        <w:pStyle w:val="ListParagraph"/>
        <w:ind w:left="2880"/>
      </w:pPr>
      <w:r>
        <w:t>State Announcements</w:t>
      </w:r>
    </w:p>
    <w:p w14:paraId="2AC46752" w14:textId="6990D65F" w:rsidR="005F0252" w:rsidRDefault="005F0252" w:rsidP="005F0252">
      <w:pPr>
        <w:pStyle w:val="ListParagraph"/>
        <w:ind w:left="2880"/>
      </w:pPr>
      <w:r>
        <w:t>Installation of Officers</w:t>
      </w:r>
      <w:r w:rsidR="001257F8">
        <w:t xml:space="preserve"> – Richard Welshons</w:t>
      </w:r>
    </w:p>
    <w:p w14:paraId="13589F1D" w14:textId="290FA28C" w:rsidR="005F0252" w:rsidRDefault="005F0252" w:rsidP="005F0252">
      <w:pPr>
        <w:pStyle w:val="ListParagraph"/>
        <w:ind w:left="2880"/>
      </w:pPr>
      <w:r>
        <w:t>Silent Auction Winners</w:t>
      </w:r>
    </w:p>
    <w:p w14:paraId="1B6F3107" w14:textId="14057041" w:rsidR="005F0252" w:rsidRDefault="005F0252" w:rsidP="000616D1">
      <w:pPr>
        <w:pStyle w:val="ListParagraph"/>
        <w:ind w:left="2880"/>
      </w:pPr>
      <w:r>
        <w:t>Vendor Introduction, Drawing &amp; Raffles</w:t>
      </w:r>
    </w:p>
    <w:p w14:paraId="59B28DD6" w14:textId="5F342042" w:rsidR="00DC04BD" w:rsidRDefault="00DC04BD" w:rsidP="005F0252">
      <w:pPr>
        <w:pStyle w:val="ListParagraph"/>
        <w:ind w:left="2880"/>
      </w:pPr>
      <w:r>
        <w:t>Idaho Invitation to 2025 Convention</w:t>
      </w:r>
    </w:p>
    <w:p w14:paraId="21841D66" w14:textId="433B1DBA" w:rsidR="005F0252" w:rsidRDefault="005F0252" w:rsidP="005F0252">
      <w:pPr>
        <w:pStyle w:val="ListParagraph"/>
        <w:ind w:left="2880"/>
      </w:pPr>
      <w:r>
        <w:t xml:space="preserve">Thank you </w:t>
      </w:r>
      <w:r w:rsidR="00C71E4F">
        <w:t xml:space="preserve">by Jim Blair </w:t>
      </w:r>
      <w:r>
        <w:t>&amp; Farewell</w:t>
      </w:r>
    </w:p>
    <w:p w14:paraId="3FA54910" w14:textId="71F7B0FA" w:rsidR="005F0252" w:rsidRDefault="007404C1" w:rsidP="000616D1">
      <w:pPr>
        <w:spacing w:before="120" w:after="120"/>
        <w:rPr>
          <w:b/>
          <w:bCs/>
        </w:rPr>
      </w:pPr>
      <w:r>
        <w:rPr>
          <w:b/>
          <w:bCs/>
        </w:rPr>
        <w:t xml:space="preserve">[Tentative] </w:t>
      </w:r>
      <w:r w:rsidR="005F0252" w:rsidRPr="005F0252">
        <w:rPr>
          <w:b/>
          <w:bCs/>
        </w:rPr>
        <w:t xml:space="preserve">Wednesday, </w:t>
      </w:r>
      <w:r w:rsidR="000616D1">
        <w:rPr>
          <w:b/>
          <w:bCs/>
        </w:rPr>
        <w:t>May 22</w:t>
      </w:r>
      <w:r w:rsidR="005F0252" w:rsidRPr="005F0252">
        <w:rPr>
          <w:b/>
          <w:bCs/>
        </w:rPr>
        <w:t>, 2024</w:t>
      </w:r>
      <w:r w:rsidR="000616D1">
        <w:rPr>
          <w:b/>
          <w:bCs/>
        </w:rPr>
        <w:t xml:space="preserve"> – Golf?</w:t>
      </w:r>
    </w:p>
    <w:p w14:paraId="222C0DD0" w14:textId="0469C426" w:rsidR="005F10A8" w:rsidRDefault="005F10A8" w:rsidP="00612A50">
      <w:pPr>
        <w:pStyle w:val="ListParagraph"/>
        <w:numPr>
          <w:ilvl w:val="0"/>
          <w:numId w:val="3"/>
        </w:numPr>
      </w:pPr>
      <w:r>
        <w:t>7am – ?</w:t>
      </w:r>
      <w:r>
        <w:tab/>
      </w:r>
      <w:r>
        <w:tab/>
      </w:r>
      <w:r>
        <w:tab/>
        <w:t>[?] Golf?</w:t>
      </w:r>
      <w:r w:rsidR="007938F8">
        <w:t xml:space="preserve"> [Box breakfast or lunch?]</w:t>
      </w:r>
    </w:p>
    <w:sectPr w:rsidR="005F10A8" w:rsidSect="00EC5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F199" w14:textId="77777777" w:rsidR="00EC50F3" w:rsidRDefault="00EC50F3" w:rsidP="002221D9">
      <w:pPr>
        <w:spacing w:after="0" w:line="240" w:lineRule="auto"/>
      </w:pPr>
      <w:r>
        <w:separator/>
      </w:r>
    </w:p>
  </w:endnote>
  <w:endnote w:type="continuationSeparator" w:id="0">
    <w:p w14:paraId="0859563D" w14:textId="77777777" w:rsidR="00EC50F3" w:rsidRDefault="00EC50F3" w:rsidP="0022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F6A2" w14:textId="77777777" w:rsidR="0025112D" w:rsidRDefault="00251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6367" w14:textId="77777777" w:rsidR="0025112D" w:rsidRDefault="002511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40CC" w14:textId="77777777" w:rsidR="0025112D" w:rsidRDefault="00251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3B26" w14:textId="77777777" w:rsidR="00EC50F3" w:rsidRDefault="00EC50F3" w:rsidP="002221D9">
      <w:pPr>
        <w:spacing w:after="0" w:line="240" w:lineRule="auto"/>
      </w:pPr>
      <w:r>
        <w:separator/>
      </w:r>
    </w:p>
  </w:footnote>
  <w:footnote w:type="continuationSeparator" w:id="0">
    <w:p w14:paraId="1B34C224" w14:textId="77777777" w:rsidR="00EC50F3" w:rsidRDefault="00EC50F3" w:rsidP="0022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45E2" w14:textId="77777777" w:rsidR="0025112D" w:rsidRDefault="00251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EB3B" w14:textId="7B33ACDC" w:rsidR="002221D9" w:rsidRPr="002221D9" w:rsidRDefault="002221D9">
    <w:pPr>
      <w:pStyle w:val="Header"/>
      <w:rPr>
        <w:b/>
        <w:bCs/>
        <w:sz w:val="32"/>
        <w:szCs w:val="32"/>
      </w:rPr>
    </w:pPr>
    <w:r w:rsidRPr="002221D9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A1D2332" wp14:editId="087B770D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1539240" cy="895350"/>
          <wp:effectExtent l="0" t="0" r="3810" b="0"/>
          <wp:wrapThrough wrapText="bothSides">
            <wp:wrapPolygon edited="0">
              <wp:start x="0" y="0"/>
              <wp:lineTo x="0" y="21140"/>
              <wp:lineTo x="21386" y="21140"/>
              <wp:lineTo x="21386" y="0"/>
              <wp:lineTo x="0" y="0"/>
            </wp:wrapPolygon>
          </wp:wrapThrough>
          <wp:docPr id="1" name="Picture 1" descr="Western States Agency - The Indu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ern States Agency - The Indust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21D9">
      <w:rPr>
        <w:b/>
        <w:bCs/>
        <w:sz w:val="32"/>
        <w:szCs w:val="32"/>
      </w:rPr>
      <w:t>PNW Land Title Conference Schedule</w:t>
    </w:r>
  </w:p>
  <w:p w14:paraId="205DAC2A" w14:textId="3B23D7E5" w:rsidR="002221D9" w:rsidRPr="002221D9" w:rsidRDefault="002221D9">
    <w:pPr>
      <w:pStyle w:val="Header"/>
      <w:rPr>
        <w:b/>
        <w:bCs/>
        <w:sz w:val="32"/>
        <w:szCs w:val="32"/>
      </w:rPr>
    </w:pPr>
    <w:r w:rsidRPr="002221D9">
      <w:rPr>
        <w:b/>
        <w:bCs/>
        <w:sz w:val="32"/>
        <w:szCs w:val="32"/>
      </w:rPr>
      <w:t>Hosted by the Washington Land Title Association</w:t>
    </w:r>
  </w:p>
  <w:p w14:paraId="66BAC467" w14:textId="75E13239" w:rsidR="002221D9" w:rsidRPr="002221D9" w:rsidRDefault="009E3121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>May 20-21</w:t>
    </w:r>
    <w:r w:rsidR="002221D9" w:rsidRPr="002221D9">
      <w:rPr>
        <w:b/>
        <w:bCs/>
        <w:sz w:val="32"/>
        <w:szCs w:val="32"/>
      </w:rPr>
      <w:t>, 2024</w:t>
    </w:r>
    <w:r w:rsidR="0025112D">
      <w:rPr>
        <w:b/>
        <w:bCs/>
        <w:sz w:val="32"/>
        <w:szCs w:val="32"/>
      </w:rPr>
      <w:t xml:space="preserve"> – Skamania Lodge, Stevenson, WA</w:t>
    </w:r>
  </w:p>
  <w:p w14:paraId="49D2B383" w14:textId="2719C6F9" w:rsidR="002221D9" w:rsidRDefault="00222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D48A" w14:textId="77777777" w:rsidR="0025112D" w:rsidRDefault="00251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155"/>
    <w:multiLevelType w:val="hybridMultilevel"/>
    <w:tmpl w:val="25DC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82C5D"/>
    <w:multiLevelType w:val="hybridMultilevel"/>
    <w:tmpl w:val="3BDE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1C2A"/>
    <w:multiLevelType w:val="hybridMultilevel"/>
    <w:tmpl w:val="46A4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9109C"/>
    <w:multiLevelType w:val="hybridMultilevel"/>
    <w:tmpl w:val="E0AE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52478">
    <w:abstractNumId w:val="0"/>
  </w:num>
  <w:num w:numId="2" w16cid:durableId="232544044">
    <w:abstractNumId w:val="3"/>
  </w:num>
  <w:num w:numId="3" w16cid:durableId="1019281978">
    <w:abstractNumId w:val="1"/>
  </w:num>
  <w:num w:numId="4" w16cid:durableId="75976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D9"/>
    <w:rsid w:val="00046B36"/>
    <w:rsid w:val="000616D1"/>
    <w:rsid w:val="00114F96"/>
    <w:rsid w:val="001257F8"/>
    <w:rsid w:val="00136003"/>
    <w:rsid w:val="001555D0"/>
    <w:rsid w:val="002221D9"/>
    <w:rsid w:val="0025112D"/>
    <w:rsid w:val="00367770"/>
    <w:rsid w:val="003C073F"/>
    <w:rsid w:val="00415307"/>
    <w:rsid w:val="00515DD8"/>
    <w:rsid w:val="00577E4A"/>
    <w:rsid w:val="005F0252"/>
    <w:rsid w:val="005F10A8"/>
    <w:rsid w:val="00612A50"/>
    <w:rsid w:val="00615684"/>
    <w:rsid w:val="00661FB4"/>
    <w:rsid w:val="0068529D"/>
    <w:rsid w:val="006B0F90"/>
    <w:rsid w:val="006F1933"/>
    <w:rsid w:val="007404C1"/>
    <w:rsid w:val="007659F1"/>
    <w:rsid w:val="00786A84"/>
    <w:rsid w:val="007938F8"/>
    <w:rsid w:val="007A0DC5"/>
    <w:rsid w:val="007C4EBD"/>
    <w:rsid w:val="00805B9B"/>
    <w:rsid w:val="00871A1A"/>
    <w:rsid w:val="008F0331"/>
    <w:rsid w:val="00942B98"/>
    <w:rsid w:val="00951B8F"/>
    <w:rsid w:val="00977C9F"/>
    <w:rsid w:val="009829F5"/>
    <w:rsid w:val="009935F6"/>
    <w:rsid w:val="009B2C23"/>
    <w:rsid w:val="009E3121"/>
    <w:rsid w:val="00A0528F"/>
    <w:rsid w:val="00A21903"/>
    <w:rsid w:val="00A7145E"/>
    <w:rsid w:val="00AE45AC"/>
    <w:rsid w:val="00AF659C"/>
    <w:rsid w:val="00BC4234"/>
    <w:rsid w:val="00BE51BE"/>
    <w:rsid w:val="00C71E4F"/>
    <w:rsid w:val="00CE1F5A"/>
    <w:rsid w:val="00CE4C0E"/>
    <w:rsid w:val="00D15345"/>
    <w:rsid w:val="00D80517"/>
    <w:rsid w:val="00DC04BD"/>
    <w:rsid w:val="00E022C6"/>
    <w:rsid w:val="00E47B95"/>
    <w:rsid w:val="00EA60F2"/>
    <w:rsid w:val="00EC50F3"/>
    <w:rsid w:val="00EE345F"/>
    <w:rsid w:val="00F70DEB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6DF43"/>
  <w15:chartTrackingRefBased/>
  <w15:docId w15:val="{E6AA6B6E-CEBD-43CD-9759-95F124D8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D9"/>
  </w:style>
  <w:style w:type="paragraph" w:styleId="Footer">
    <w:name w:val="footer"/>
    <w:basedOn w:val="Normal"/>
    <w:link w:val="FooterChar"/>
    <w:uiPriority w:val="99"/>
    <w:unhideWhenUsed/>
    <w:rsid w:val="00222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D9"/>
  </w:style>
  <w:style w:type="paragraph" w:styleId="ListParagraph">
    <w:name w:val="List Paragraph"/>
    <w:basedOn w:val="Normal"/>
    <w:uiPriority w:val="34"/>
    <w:qFormat/>
    <w:rsid w:val="00BC4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PNW Land Title Conference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PNW Land Title Conference</dc:title>
  <dc:subject/>
  <dc:creator>Brian Luccio</dc:creator>
  <cp:keywords/>
  <dc:description/>
  <cp:lastModifiedBy>George Peters</cp:lastModifiedBy>
  <cp:revision>32</cp:revision>
  <dcterms:created xsi:type="dcterms:W3CDTF">2024-01-09T00:23:00Z</dcterms:created>
  <dcterms:modified xsi:type="dcterms:W3CDTF">2024-01-09T20:44:00Z</dcterms:modified>
</cp:coreProperties>
</file>